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9968B0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9968B0">
        <w:rPr>
          <w:rFonts w:cs="David"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9968B0">
        <w:rPr>
          <w:rFonts w:cs="David"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30"/>
        <w:gridCol w:w="2261"/>
        <w:gridCol w:w="2417"/>
      </w:tblGrid>
      <w:tr w:rsidR="0006036E" w:rsidRPr="009968B0" w:rsidTr="00F87DC0">
        <w:trPr>
          <w:trHeight w:val="281"/>
        </w:trPr>
        <w:tc>
          <w:tcPr>
            <w:tcW w:w="1804" w:type="dxa"/>
          </w:tcPr>
          <w:p w:rsidR="0006036E" w:rsidRPr="009968B0" w:rsidRDefault="0006036E" w:rsidP="00F87DC0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06036E" w:rsidRPr="009968B0" w:rsidRDefault="004531D3" w:rsidP="00F87DC0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א</w:t>
            </w:r>
            <w:r w:rsidR="00FE3798">
              <w:rPr>
                <w:rFonts w:hint="cs"/>
                <w:szCs w:val="22"/>
                <w:rtl/>
              </w:rPr>
              <w:t xml:space="preserve">  17/5 כח אייר</w:t>
            </w:r>
          </w:p>
        </w:tc>
        <w:tc>
          <w:tcPr>
            <w:tcW w:w="2410" w:type="dxa"/>
          </w:tcPr>
          <w:p w:rsidR="0006036E" w:rsidRPr="009968B0" w:rsidRDefault="004531D3" w:rsidP="00FE3798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ב</w:t>
            </w:r>
            <w:r w:rsidR="00A16948">
              <w:rPr>
                <w:rFonts w:hint="cs"/>
                <w:szCs w:val="22"/>
                <w:rtl/>
              </w:rPr>
              <w:t xml:space="preserve"> </w:t>
            </w:r>
            <w:r w:rsidR="00FE3798">
              <w:rPr>
                <w:rFonts w:hint="cs"/>
                <w:szCs w:val="22"/>
                <w:rtl/>
              </w:rPr>
              <w:t>18/5 כט אייר</w:t>
            </w:r>
          </w:p>
        </w:tc>
        <w:tc>
          <w:tcPr>
            <w:tcW w:w="2268" w:type="dxa"/>
          </w:tcPr>
          <w:p w:rsidR="0006036E" w:rsidRPr="009968B0" w:rsidRDefault="004531D3" w:rsidP="00FE3798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ג</w:t>
            </w:r>
            <w:r w:rsidR="00A16948">
              <w:rPr>
                <w:rFonts w:hint="cs"/>
                <w:szCs w:val="22"/>
                <w:rtl/>
              </w:rPr>
              <w:t xml:space="preserve"> </w:t>
            </w:r>
            <w:r w:rsidR="00FE3798">
              <w:rPr>
                <w:rFonts w:hint="cs"/>
                <w:szCs w:val="22"/>
                <w:rtl/>
              </w:rPr>
              <w:t>19/5  א סיוון</w:t>
            </w:r>
          </w:p>
        </w:tc>
        <w:tc>
          <w:tcPr>
            <w:tcW w:w="2130" w:type="dxa"/>
          </w:tcPr>
          <w:p w:rsidR="0006036E" w:rsidRPr="009968B0" w:rsidRDefault="004531D3" w:rsidP="00FE3798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ד</w:t>
            </w:r>
            <w:r w:rsidR="00A16948">
              <w:rPr>
                <w:rFonts w:hint="cs"/>
                <w:szCs w:val="22"/>
                <w:rtl/>
              </w:rPr>
              <w:t xml:space="preserve"> </w:t>
            </w:r>
            <w:r w:rsidR="00FE3798">
              <w:rPr>
                <w:rFonts w:hint="cs"/>
                <w:szCs w:val="22"/>
                <w:rtl/>
              </w:rPr>
              <w:t>20/5 ב סיוון</w:t>
            </w:r>
          </w:p>
        </w:tc>
        <w:tc>
          <w:tcPr>
            <w:tcW w:w="2261" w:type="dxa"/>
          </w:tcPr>
          <w:p w:rsidR="0006036E" w:rsidRPr="009968B0" w:rsidRDefault="004531D3" w:rsidP="00FE3798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ה</w:t>
            </w:r>
            <w:r w:rsidR="00A16948">
              <w:rPr>
                <w:rFonts w:hint="cs"/>
                <w:szCs w:val="22"/>
                <w:rtl/>
              </w:rPr>
              <w:t xml:space="preserve"> </w:t>
            </w:r>
            <w:r w:rsidR="00FE3798">
              <w:rPr>
                <w:rFonts w:hint="cs"/>
                <w:szCs w:val="22"/>
                <w:rtl/>
              </w:rPr>
              <w:t>21/5 ג סיוון</w:t>
            </w:r>
          </w:p>
        </w:tc>
        <w:tc>
          <w:tcPr>
            <w:tcW w:w="2417" w:type="dxa"/>
          </w:tcPr>
          <w:p w:rsidR="0006036E" w:rsidRPr="009968B0" w:rsidRDefault="004531D3" w:rsidP="00FE3798">
            <w:pPr>
              <w:jc w:val="center"/>
              <w:rPr>
                <w:szCs w:val="22"/>
                <w:rtl/>
              </w:rPr>
            </w:pPr>
            <w:r w:rsidRPr="009968B0">
              <w:rPr>
                <w:rFonts w:hint="cs"/>
                <w:szCs w:val="22"/>
                <w:rtl/>
              </w:rPr>
              <w:t>יום ו</w:t>
            </w:r>
            <w:r w:rsidR="00A16948">
              <w:rPr>
                <w:rFonts w:hint="cs"/>
                <w:szCs w:val="22"/>
                <w:rtl/>
              </w:rPr>
              <w:t xml:space="preserve"> </w:t>
            </w:r>
            <w:r w:rsidR="00FE3798">
              <w:rPr>
                <w:rFonts w:hint="cs"/>
                <w:szCs w:val="22"/>
                <w:rtl/>
              </w:rPr>
              <w:t xml:space="preserve"> 22/5 ד סיוון</w:t>
            </w:r>
          </w:p>
        </w:tc>
      </w:tr>
      <w:tr w:rsidR="0006036E" w:rsidRPr="009968B0" w:rsidTr="00F87DC0">
        <w:trPr>
          <w:trHeight w:val="172"/>
        </w:trPr>
        <w:tc>
          <w:tcPr>
            <w:tcW w:w="1804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9968B0" w:rsidRDefault="00B9016B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410" w:type="dxa"/>
          </w:tcPr>
          <w:p w:rsidR="0006036E" w:rsidRPr="009968B0" w:rsidRDefault="00B9016B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2268" w:type="dxa"/>
          </w:tcPr>
          <w:p w:rsidR="0006036E" w:rsidRPr="009968B0" w:rsidRDefault="00B9016B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130" w:type="dxa"/>
          </w:tcPr>
          <w:p w:rsidR="0006036E" w:rsidRPr="009968B0" w:rsidRDefault="00B9016B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261" w:type="dxa"/>
          </w:tcPr>
          <w:p w:rsidR="0006036E" w:rsidRPr="009968B0" w:rsidRDefault="00B9016B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417" w:type="dxa"/>
          </w:tcPr>
          <w:p w:rsidR="0006036E" w:rsidRPr="009968B0" w:rsidRDefault="00FE3798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</w:tr>
      <w:tr w:rsidR="0006036E" w:rsidRPr="009968B0" w:rsidTr="00F87DC0">
        <w:trPr>
          <w:trHeight w:val="275"/>
        </w:trPr>
        <w:tc>
          <w:tcPr>
            <w:tcW w:w="1804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130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1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7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06036E" w:rsidRPr="009968B0" w:rsidTr="00F87DC0">
        <w:trPr>
          <w:trHeight w:val="251"/>
        </w:trPr>
        <w:tc>
          <w:tcPr>
            <w:tcW w:w="1804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06036E" w:rsidRPr="009968B0" w:rsidRDefault="0006036E" w:rsidP="00F87DC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9968B0" w:rsidRDefault="0006036E" w:rsidP="00F87DC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9968B0" w:rsidRDefault="0006036E" w:rsidP="00F87DC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30" w:type="dxa"/>
          </w:tcPr>
          <w:p w:rsidR="0006036E" w:rsidRPr="009968B0" w:rsidRDefault="0006036E" w:rsidP="00F87DC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1" w:type="dxa"/>
          </w:tcPr>
          <w:p w:rsidR="0006036E" w:rsidRPr="009968B0" w:rsidRDefault="0006036E" w:rsidP="00F87DC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7" w:type="dxa"/>
          </w:tcPr>
          <w:p w:rsidR="0006036E" w:rsidRPr="009968B0" w:rsidRDefault="0006036E" w:rsidP="00F87DC0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9968B0" w:rsidTr="00F87DC0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12" w:type="dxa"/>
            <w:gridSpan w:val="6"/>
            <w:shd w:val="clear" w:color="auto" w:fill="D9D9D9" w:themeFill="background1" w:themeFillShade="D9"/>
          </w:tcPr>
          <w:p w:rsidR="0006036E" w:rsidRPr="009968B0" w:rsidRDefault="0006036E" w:rsidP="00F87DC0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9968B0" w:rsidTr="00F87DC0">
        <w:trPr>
          <w:trHeight w:val="435"/>
        </w:trPr>
        <w:tc>
          <w:tcPr>
            <w:tcW w:w="1804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06036E" w:rsidRPr="009968B0" w:rsidRDefault="0006036E" w:rsidP="00F87DC0">
            <w:pPr>
              <w:rPr>
                <w:rFonts w:asciiTheme="minorBidi" w:hAnsi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313D19" w:rsidRPr="009968B0" w:rsidRDefault="00313D19" w:rsidP="00F87DC0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2268" w:type="dxa"/>
          </w:tcPr>
          <w:p w:rsidR="00EA394E" w:rsidRDefault="00EA394E" w:rsidP="00EA394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ש"מ מיכל- בין אלוהים לשייקספר/</w:t>
            </w:r>
          </w:p>
          <w:p w:rsidR="0006036E" w:rsidRPr="009968B0" w:rsidRDefault="00EA394E" w:rsidP="00EA394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ש''ח: יובל ג. הבונים החופשיים</w:t>
            </w:r>
          </w:p>
        </w:tc>
        <w:tc>
          <w:tcPr>
            <w:tcW w:w="2130" w:type="dxa"/>
          </w:tcPr>
          <w:p w:rsidR="00EA394E" w:rsidRDefault="00EA394E" w:rsidP="00EA394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חברותות</w:t>
            </w:r>
          </w:p>
          <w:p w:rsidR="00E26699" w:rsidRPr="009968B0" w:rsidRDefault="00EA394E" w:rsidP="00EA394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למידה</w:t>
            </w:r>
          </w:p>
        </w:tc>
        <w:tc>
          <w:tcPr>
            <w:tcW w:w="2261" w:type="dxa"/>
          </w:tcPr>
          <w:p w:rsidR="00584A70" w:rsidRPr="009968B0" w:rsidRDefault="00584A70" w:rsidP="00F87DC0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7" w:type="dxa"/>
          </w:tcPr>
          <w:p w:rsidR="0006036E" w:rsidRPr="005F2EC8" w:rsidRDefault="0006036E" w:rsidP="00F87DC0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9968B0" w:rsidTr="00F87DC0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12" w:type="dxa"/>
            <w:gridSpan w:val="6"/>
            <w:shd w:val="clear" w:color="auto" w:fill="D9D9D9" w:themeFill="background1" w:themeFillShade="D9"/>
          </w:tcPr>
          <w:p w:rsidR="0006036E" w:rsidRPr="009968B0" w:rsidRDefault="0006036E" w:rsidP="00F87DC0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F87DC0" w:rsidRPr="009968B0" w:rsidTr="00A2675B">
        <w:trPr>
          <w:trHeight w:val="730"/>
        </w:trPr>
        <w:tc>
          <w:tcPr>
            <w:tcW w:w="1804" w:type="dxa"/>
            <w:tcBorders>
              <w:bottom w:val="single" w:sz="4" w:space="0" w:color="000000" w:themeColor="text1"/>
              <w:right w:val="single" w:sz="8" w:space="0" w:color="auto"/>
            </w:tcBorders>
          </w:tcPr>
          <w:p w:rsidR="00F87DC0" w:rsidRPr="009968B0" w:rsidRDefault="00F87DC0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87DC0" w:rsidRPr="009968B0" w:rsidRDefault="00F87DC0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:rsidR="00F87DC0" w:rsidRPr="009968B0" w:rsidRDefault="00F87DC0" w:rsidP="00F87DC0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87DC0" w:rsidRPr="009968B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השקמה מאוחרת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87DC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דניאל אראל</w:t>
            </w:r>
          </w:p>
          <w:p w:rsidR="00F87DC0" w:rsidRPr="009968B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פילוסופיה</w:t>
            </w:r>
          </w:p>
        </w:tc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F87DC0" w:rsidRPr="00204790" w:rsidRDefault="00F87DC0" w:rsidP="00F87DC0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בית</w:t>
            </w:r>
          </w:p>
        </w:tc>
        <w:tc>
          <w:tcPr>
            <w:tcW w:w="2261" w:type="dxa"/>
            <w:vMerge w:val="restart"/>
          </w:tcPr>
          <w:p w:rsidR="00F87DC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10:30 התכנסות</w:t>
            </w:r>
          </w:p>
          <w:p w:rsidR="00F87DC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11:00 ברכות</w:t>
            </w:r>
          </w:p>
          <w:p w:rsidR="00F87DC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11:20 פרופ' סמי סמוחה</w:t>
            </w:r>
          </w:p>
          <w:p w:rsidR="00F87DC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11:40 הצורך במדיניות ארוכת טווח מול האוכלוסיה הבדואית- ראשי רשויות</w:t>
            </w:r>
          </w:p>
          <w:p w:rsidR="00F87DC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13:00 עמיר פרץ</w:t>
            </w:r>
          </w:p>
          <w:p w:rsidR="00F87DC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13:30 </w:t>
            </w:r>
            <w:r w:rsidR="002C3514">
              <w:rPr>
                <w:rFonts w:hint="cs"/>
                <w:b w:val="0"/>
                <w:szCs w:val="22"/>
                <w:rtl/>
              </w:rPr>
              <w:t>העולם שייך לצעירים- צעירים בדואיים על חלומותיהם</w:t>
            </w:r>
          </w:p>
          <w:p w:rsidR="002C3514" w:rsidRDefault="002C3514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14:30- 15:00 סיכום</w:t>
            </w:r>
          </w:p>
          <w:p w:rsidR="00F87DC0" w:rsidRPr="009968B0" w:rsidRDefault="00F87DC0" w:rsidP="00F87DC0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7" w:type="dxa"/>
            <w:tcBorders>
              <w:bottom w:val="single" w:sz="4" w:space="0" w:color="000000" w:themeColor="text1"/>
            </w:tcBorders>
          </w:tcPr>
          <w:p w:rsidR="00077A6E" w:rsidRDefault="00077A6E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פרשת שבוע</w:t>
            </w:r>
          </w:p>
          <w:p w:rsidR="00F87DC0" w:rsidRPr="009968B0" w:rsidRDefault="00077A6E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וסיכום שבוע </w:t>
            </w:r>
          </w:p>
        </w:tc>
      </w:tr>
      <w:tr w:rsidR="00F87DC0" w:rsidRPr="009968B0" w:rsidTr="00A2675B">
        <w:trPr>
          <w:trHeight w:val="227"/>
        </w:trPr>
        <w:tc>
          <w:tcPr>
            <w:tcW w:w="180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F87DC0" w:rsidRPr="009968B0" w:rsidRDefault="00F87DC0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8934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87DC0" w:rsidRPr="009968B0" w:rsidRDefault="00F87DC0" w:rsidP="00F87DC0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F87DC0" w:rsidRDefault="00F87DC0" w:rsidP="00F87DC0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  <w:p w:rsidR="00F87DC0" w:rsidRPr="009968B0" w:rsidRDefault="00F87DC0" w:rsidP="00F87DC0">
            <w:pPr>
              <w:tabs>
                <w:tab w:val="left" w:pos="432"/>
                <w:tab w:val="left" w:pos="526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</w:tcPr>
          <w:p w:rsidR="00F87DC0" w:rsidRPr="009968B0" w:rsidRDefault="00F87DC0" w:rsidP="00F87DC0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  <w:tc>
          <w:tcPr>
            <w:tcW w:w="2417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F87DC0" w:rsidRPr="009968B0" w:rsidRDefault="00F87DC0" w:rsidP="00F87DC0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F87DC0" w:rsidRPr="009968B0" w:rsidTr="00A2675B">
        <w:trPr>
          <w:trHeight w:val="342"/>
        </w:trPr>
        <w:tc>
          <w:tcPr>
            <w:tcW w:w="180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F87DC0" w:rsidRPr="009968B0" w:rsidRDefault="00F87DC0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8934" w:type="dxa"/>
            <w:gridSpan w:val="4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87DC0" w:rsidRPr="009968B0" w:rsidRDefault="00F87DC0" w:rsidP="00F87DC0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  <w:tc>
          <w:tcPr>
            <w:tcW w:w="2261" w:type="dxa"/>
            <w:vMerge/>
            <w:shd w:val="clear" w:color="auto" w:fill="D9D9D9" w:themeFill="background1" w:themeFillShade="D9"/>
          </w:tcPr>
          <w:p w:rsidR="00F87DC0" w:rsidRPr="009968B0" w:rsidRDefault="00F87DC0" w:rsidP="00F87DC0">
            <w:pPr>
              <w:tabs>
                <w:tab w:val="left" w:pos="843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</w:rPr>
            </w:pPr>
          </w:p>
        </w:tc>
        <w:tc>
          <w:tcPr>
            <w:tcW w:w="2417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F87DC0" w:rsidRPr="009968B0" w:rsidRDefault="00F87DC0" w:rsidP="00F87DC0">
            <w:pPr>
              <w:tabs>
                <w:tab w:val="left" w:pos="843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</w:rPr>
            </w:pPr>
          </w:p>
        </w:tc>
      </w:tr>
      <w:tr w:rsidR="00F87DC0" w:rsidRPr="009968B0" w:rsidTr="00F87DC0">
        <w:trPr>
          <w:trHeight w:val="616"/>
        </w:trPr>
        <w:tc>
          <w:tcPr>
            <w:tcW w:w="1804" w:type="dxa"/>
          </w:tcPr>
          <w:p w:rsidR="00F87DC0" w:rsidRPr="009968B0" w:rsidRDefault="00F87DC0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87DC0" w:rsidRPr="009968B0" w:rsidRDefault="00F87DC0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F87DC0" w:rsidRPr="009968B0" w:rsidRDefault="00F87DC0" w:rsidP="00F87DC0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2410" w:type="dxa"/>
          </w:tcPr>
          <w:p w:rsidR="00F87DC0" w:rsidRPr="009968B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גלעד</w:t>
            </w:r>
          </w:p>
        </w:tc>
        <w:tc>
          <w:tcPr>
            <w:tcW w:w="2268" w:type="dxa"/>
          </w:tcPr>
          <w:p w:rsidR="00F87DC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אייל אלפיה</w:t>
            </w:r>
          </w:p>
          <w:p w:rsidR="00F87DC0" w:rsidRPr="009968B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על אהבה ופורנוגרפיה</w:t>
            </w:r>
          </w:p>
        </w:tc>
        <w:tc>
          <w:tcPr>
            <w:tcW w:w="2130" w:type="dxa"/>
          </w:tcPr>
          <w:p w:rsidR="00F87DC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ואדים</w:t>
            </w:r>
          </w:p>
          <w:p w:rsidR="00F87DC0" w:rsidRPr="009968B0" w:rsidRDefault="00F87DC0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אהבה ולהט"בים תוך עיון במקורות</w:t>
            </w:r>
          </w:p>
        </w:tc>
        <w:tc>
          <w:tcPr>
            <w:tcW w:w="2261" w:type="dxa"/>
            <w:vMerge/>
          </w:tcPr>
          <w:p w:rsidR="00F87DC0" w:rsidRPr="009968B0" w:rsidRDefault="00F87DC0" w:rsidP="00F87DC0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7" w:type="dxa"/>
          </w:tcPr>
          <w:p w:rsidR="00F87DC0" w:rsidRPr="009968B0" w:rsidRDefault="00F87DC0" w:rsidP="00F87DC0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9968B0" w:rsidTr="00F87DC0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12" w:type="dxa"/>
            <w:gridSpan w:val="6"/>
            <w:shd w:val="clear" w:color="auto" w:fill="D9D9D9" w:themeFill="background1" w:themeFillShade="D9"/>
          </w:tcPr>
          <w:p w:rsidR="0006036E" w:rsidRPr="009968B0" w:rsidRDefault="00F87DC0" w:rsidP="00F87DC0">
            <w:pPr>
              <w:tabs>
                <w:tab w:val="left" w:pos="3282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F87DC0">
              <w:rPr>
                <w:rFonts w:asciiTheme="minorBidi" w:hAnsiTheme="minorBidi" w:hint="cs"/>
                <w:sz w:val="18"/>
                <w:szCs w:val="18"/>
                <w:rtl/>
              </w:rPr>
              <w:t>תיאום</w:t>
            </w:r>
            <w:r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9968B0" w:rsidTr="00F87DC0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12" w:type="dxa"/>
            <w:gridSpan w:val="6"/>
            <w:shd w:val="clear" w:color="auto" w:fill="D9D9D9" w:themeFill="background1" w:themeFillShade="D9"/>
          </w:tcPr>
          <w:p w:rsidR="0006036E" w:rsidRPr="009968B0" w:rsidRDefault="003B3F37" w:rsidP="00F87DC0">
            <w:pPr>
              <w:tabs>
                <w:tab w:val="left" w:pos="507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6036E" w:rsidRPr="009968B0" w:rsidTr="00F87DC0">
        <w:trPr>
          <w:trHeight w:val="974"/>
        </w:trPr>
        <w:tc>
          <w:tcPr>
            <w:tcW w:w="1804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9968B0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</w:tcPr>
          <w:p w:rsidR="0006036E" w:rsidRDefault="00B02A8E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17:00 </w:t>
            </w:r>
          </w:p>
          <w:p w:rsidR="00B02A8E" w:rsidRDefault="006139DE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פתיחת שבוע</w:t>
            </w:r>
          </w:p>
          <w:p w:rsidR="00B02A8E" w:rsidRPr="009968B0" w:rsidRDefault="00B02A8E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ב</w:t>
            </w:r>
            <w:r w:rsidR="00F87DC0">
              <w:rPr>
                <w:rFonts w:hint="cs"/>
                <w:b w:val="0"/>
                <w:szCs w:val="22"/>
                <w:rtl/>
              </w:rPr>
              <w:t xml:space="preserve">בי"ס </w:t>
            </w:r>
            <w:r>
              <w:rPr>
                <w:rFonts w:hint="cs"/>
                <w:b w:val="0"/>
                <w:szCs w:val="22"/>
                <w:rtl/>
              </w:rPr>
              <w:t>רנה קאסן</w:t>
            </w:r>
            <w:r w:rsidR="00F87DC0">
              <w:rPr>
                <w:rFonts w:hint="cs"/>
                <w:b w:val="0"/>
                <w:szCs w:val="22"/>
                <w:rtl/>
              </w:rPr>
              <w:t>,    סיור עם הרב יואל בן נון</w:t>
            </w:r>
          </w:p>
        </w:tc>
        <w:tc>
          <w:tcPr>
            <w:tcW w:w="2410" w:type="dxa"/>
          </w:tcPr>
          <w:p w:rsidR="00F87DC0" w:rsidRPr="009968B0" w:rsidRDefault="00077A6E" w:rsidP="00CA4AD2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חוליות</w:t>
            </w:r>
          </w:p>
        </w:tc>
        <w:tc>
          <w:tcPr>
            <w:tcW w:w="2268" w:type="dxa"/>
          </w:tcPr>
          <w:p w:rsidR="0006036E" w:rsidRPr="009968B0" w:rsidRDefault="00B02A8E" w:rsidP="00F87DC0">
            <w:pPr>
              <w:jc w:val="center"/>
              <w:rPr>
                <w:b w:val="0"/>
                <w:szCs w:val="22"/>
                <w:rtl/>
              </w:rPr>
            </w:pPr>
            <w:bookmarkStart w:id="0" w:name="_GoBack"/>
            <w:bookmarkEnd w:id="0"/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30" w:type="dxa"/>
          </w:tcPr>
          <w:p w:rsidR="0006036E" w:rsidRDefault="00D14FD3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ש"מ</w:t>
            </w:r>
            <w:r w:rsidR="00312FC7">
              <w:rPr>
                <w:rFonts w:hint="cs"/>
                <w:b w:val="0"/>
                <w:szCs w:val="22"/>
                <w:rtl/>
              </w:rPr>
              <w:t xml:space="preserve"> מיכל- </w:t>
            </w:r>
            <w:r w:rsidR="00B9016B">
              <w:rPr>
                <w:rFonts w:hint="cs"/>
                <w:b w:val="0"/>
                <w:szCs w:val="22"/>
                <w:rtl/>
              </w:rPr>
              <w:t xml:space="preserve"> בין אלוהים לשייקספר </w:t>
            </w:r>
            <w:r w:rsidR="00312FC7">
              <w:rPr>
                <w:rFonts w:hint="cs"/>
                <w:b w:val="0"/>
                <w:szCs w:val="22"/>
                <w:rtl/>
              </w:rPr>
              <w:t>/</w:t>
            </w:r>
          </w:p>
          <w:p w:rsidR="00312FC7" w:rsidRPr="009968B0" w:rsidRDefault="00312FC7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ש''ח: ליר- נשים עגונות</w:t>
            </w:r>
          </w:p>
        </w:tc>
        <w:tc>
          <w:tcPr>
            <w:tcW w:w="2261" w:type="dxa"/>
          </w:tcPr>
          <w:p w:rsidR="0006036E" w:rsidRPr="002C3514" w:rsidRDefault="002C3514" w:rsidP="00F87DC0">
            <w:pPr>
              <w:rPr>
                <w:rFonts w:asciiTheme="minorBidi" w:hAnsiTheme="minorBidi"/>
                <w:szCs w:val="22"/>
                <w:rtl/>
              </w:rPr>
            </w:pPr>
            <w:r w:rsidRPr="002C3514">
              <w:rPr>
                <w:rFonts w:asciiTheme="minorBidi" w:hAnsiTheme="minorBidi" w:hint="cs"/>
                <w:szCs w:val="22"/>
                <w:rtl/>
              </w:rPr>
              <w:t>14:00 יציאה לבית הצנחן</w:t>
            </w:r>
          </w:p>
          <w:p w:rsidR="002C3514" w:rsidRPr="009968B0" w:rsidRDefault="00077A6E" w:rsidP="00F87DC0">
            <w:pPr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15</w:t>
            </w:r>
            <w:r w:rsidR="002C3514" w:rsidRPr="002C3514">
              <w:rPr>
                <w:rFonts w:asciiTheme="minorBidi" w:hAnsiTheme="minorBidi" w:hint="cs"/>
                <w:szCs w:val="22"/>
                <w:rtl/>
              </w:rPr>
              <w:t>- יציאה למרכז רבין.</w:t>
            </w:r>
          </w:p>
        </w:tc>
        <w:tc>
          <w:tcPr>
            <w:tcW w:w="2417" w:type="dxa"/>
          </w:tcPr>
          <w:p w:rsidR="0006036E" w:rsidRPr="009968B0" w:rsidRDefault="00495482" w:rsidP="00F87DC0">
            <w:pPr>
              <w:jc w:val="center"/>
              <w:rPr>
                <w:rFonts w:asciiTheme="minorBidi" w:hAnsiTheme="minorBidi"/>
                <w:b w:val="0"/>
                <w:bCs/>
                <w:sz w:val="28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 w:val="28"/>
                <w:rtl/>
              </w:rPr>
              <w:t xml:space="preserve">שבת פרשת </w:t>
            </w:r>
            <w:r w:rsidR="00955742">
              <w:rPr>
                <w:rFonts w:asciiTheme="minorBidi" w:hAnsiTheme="minorBidi" w:hint="cs"/>
                <w:b w:val="0"/>
                <w:bCs/>
                <w:sz w:val="28"/>
                <w:rtl/>
              </w:rPr>
              <w:t>במדבר</w:t>
            </w:r>
            <w:r>
              <w:rPr>
                <w:rFonts w:asciiTheme="minorBidi" w:hAnsiTheme="minorBidi" w:hint="cs"/>
                <w:sz w:val="28"/>
                <w:rtl/>
              </w:rPr>
              <w:t xml:space="preserve"> שבת שלום!</w:t>
            </w:r>
          </w:p>
        </w:tc>
      </w:tr>
      <w:tr w:rsidR="0006036E" w:rsidRPr="009968B0" w:rsidTr="00F87DC0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12" w:type="dxa"/>
            <w:gridSpan w:val="6"/>
            <w:shd w:val="clear" w:color="auto" w:fill="D9D9D9" w:themeFill="background1" w:themeFillShade="D9"/>
          </w:tcPr>
          <w:p w:rsidR="0006036E" w:rsidRPr="009968B0" w:rsidRDefault="0006036E" w:rsidP="00F87DC0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9968B0" w:rsidTr="00EA394E">
        <w:trPr>
          <w:trHeight w:val="487"/>
        </w:trPr>
        <w:tc>
          <w:tcPr>
            <w:tcW w:w="1804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06036E" w:rsidRPr="009968B0" w:rsidRDefault="002C3514" w:rsidP="00FE3798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גבעת התחמושת, מוזאיון רוקפלר, שער האריות, הכותל</w:t>
            </w:r>
          </w:p>
        </w:tc>
        <w:tc>
          <w:tcPr>
            <w:tcW w:w="2410" w:type="dxa"/>
          </w:tcPr>
          <w:p w:rsidR="0006036E" w:rsidRPr="009968B0" w:rsidRDefault="00B02A8E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268" w:type="dxa"/>
          </w:tcPr>
          <w:p w:rsidR="0006036E" w:rsidRPr="009968B0" w:rsidRDefault="00B02A8E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30" w:type="dxa"/>
          </w:tcPr>
          <w:p w:rsidR="0006036E" w:rsidRPr="009968B0" w:rsidRDefault="00D14FD3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A394E" w:rsidRPr="00FE3798" w:rsidRDefault="00EA394E" w:rsidP="00EA394E">
            <w:pPr>
              <w:jc w:val="both"/>
              <w:rPr>
                <w:szCs w:val="22"/>
                <w:rtl/>
              </w:rPr>
            </w:pPr>
            <w:r w:rsidRPr="00FE3798">
              <w:rPr>
                <w:rFonts w:hint="cs"/>
                <w:szCs w:val="22"/>
                <w:rtl/>
              </w:rPr>
              <w:t xml:space="preserve">17:00-סיור במרכז רבין </w:t>
            </w:r>
          </w:p>
          <w:p w:rsidR="0006036E" w:rsidRPr="00FE3798" w:rsidRDefault="00EA394E" w:rsidP="00EA394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FE3798">
              <w:rPr>
                <w:rFonts w:hint="cs"/>
                <w:szCs w:val="22"/>
                <w:rtl/>
              </w:rPr>
              <w:t>19:00-התכנסות דברי פתיחה- משפ' גולדין</w:t>
            </w:r>
          </w:p>
        </w:tc>
        <w:tc>
          <w:tcPr>
            <w:tcW w:w="2417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06036E" w:rsidRPr="009968B0" w:rsidTr="00EA394E">
        <w:trPr>
          <w:trHeight w:val="243"/>
        </w:trPr>
        <w:tc>
          <w:tcPr>
            <w:tcW w:w="18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1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036E" w:rsidRPr="00FE3798" w:rsidRDefault="0006036E" w:rsidP="00F87DC0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FE3798">
              <w:rPr>
                <w:rFonts w:asciiTheme="minorBidi" w:hAnsi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6036E" w:rsidRPr="009968B0" w:rsidTr="00F87DC0">
        <w:trPr>
          <w:trHeight w:val="487"/>
        </w:trPr>
        <w:tc>
          <w:tcPr>
            <w:tcW w:w="1804" w:type="dxa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06036E" w:rsidRPr="009968B0" w:rsidRDefault="008723FE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סיום משוער</w:t>
            </w:r>
            <w:r w:rsidR="00F87DC0">
              <w:rPr>
                <w:rFonts w:hint="cs"/>
                <w:b w:val="0"/>
                <w:szCs w:val="22"/>
                <w:rtl/>
              </w:rPr>
              <w:t xml:space="preserve"> בי-ם:</w:t>
            </w:r>
            <w:r>
              <w:rPr>
                <w:rFonts w:hint="cs"/>
                <w:b w:val="0"/>
                <w:szCs w:val="22"/>
                <w:rtl/>
              </w:rPr>
              <w:t xml:space="preserve"> </w:t>
            </w:r>
            <w:r w:rsidR="00F87DC0">
              <w:rPr>
                <w:rFonts w:hint="cs"/>
                <w:b w:val="0"/>
                <w:szCs w:val="22"/>
                <w:rtl/>
              </w:rPr>
              <w:t>1:00</w:t>
            </w:r>
          </w:p>
        </w:tc>
        <w:tc>
          <w:tcPr>
            <w:tcW w:w="2410" w:type="dxa"/>
          </w:tcPr>
          <w:p w:rsidR="00312FC7" w:rsidRDefault="00B02A8E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שיחת קבוצה</w:t>
            </w:r>
            <w:r w:rsidR="00312FC7">
              <w:rPr>
                <w:rFonts w:hint="cs"/>
                <w:b w:val="0"/>
                <w:szCs w:val="22"/>
                <w:rtl/>
              </w:rPr>
              <w:t xml:space="preserve">+ </w:t>
            </w:r>
          </w:p>
          <w:p w:rsidR="00521369" w:rsidRDefault="00312FC7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פעילות  חברתית</w:t>
            </w:r>
          </w:p>
          <w:p w:rsidR="00312FC7" w:rsidRPr="009968B0" w:rsidRDefault="00312FC7" w:rsidP="00F87DC0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68" w:type="dxa"/>
          </w:tcPr>
          <w:p w:rsidR="00C53557" w:rsidRPr="009968B0" w:rsidRDefault="00B02A8E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130" w:type="dxa"/>
          </w:tcPr>
          <w:p w:rsidR="00C53557" w:rsidRPr="009968B0" w:rsidRDefault="00B02A8E" w:rsidP="00F87DC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משמר ליל שבועות</w:t>
            </w:r>
          </w:p>
        </w:tc>
        <w:tc>
          <w:tcPr>
            <w:tcW w:w="2261" w:type="dxa"/>
          </w:tcPr>
          <w:p w:rsidR="00EA394E" w:rsidRPr="00FE3798" w:rsidRDefault="00EA394E" w:rsidP="00EA394E">
            <w:pPr>
              <w:rPr>
                <w:rFonts w:ascii="David" w:hAnsi="David"/>
                <w:szCs w:val="22"/>
                <w:rtl/>
              </w:rPr>
            </w:pPr>
            <w:r w:rsidRPr="00FE3798">
              <w:rPr>
                <w:rFonts w:ascii="David" w:hAnsi="David" w:hint="cs"/>
                <w:szCs w:val="22"/>
                <w:rtl/>
              </w:rPr>
              <w:t>19:30- תא"ל שמואלי</w:t>
            </w:r>
          </w:p>
          <w:p w:rsidR="00EA394E" w:rsidRPr="00FE3798" w:rsidRDefault="00EA394E" w:rsidP="00EA394E">
            <w:pPr>
              <w:rPr>
                <w:rFonts w:ascii="David" w:hAnsi="David"/>
                <w:szCs w:val="22"/>
                <w:rtl/>
              </w:rPr>
            </w:pPr>
            <w:r w:rsidRPr="00FE3798">
              <w:rPr>
                <w:rFonts w:ascii="David" w:hAnsi="David" w:hint="cs"/>
                <w:szCs w:val="22"/>
                <w:rtl/>
              </w:rPr>
              <w:t xml:space="preserve">20:15- מעגלי שיח </w:t>
            </w:r>
          </w:p>
          <w:p w:rsidR="0006036E" w:rsidRPr="00FE3798" w:rsidRDefault="00EA394E" w:rsidP="00EA394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FE3798">
              <w:rPr>
                <w:rFonts w:ascii="David" w:hAnsi="David" w:hint="cs"/>
                <w:szCs w:val="22"/>
                <w:rtl/>
              </w:rPr>
              <w:t>21:30- מופע מוזיקלי</w:t>
            </w:r>
          </w:p>
        </w:tc>
        <w:tc>
          <w:tcPr>
            <w:tcW w:w="2417" w:type="dxa"/>
          </w:tcPr>
          <w:p w:rsidR="00313D19" w:rsidRPr="009968B0" w:rsidRDefault="006156BC" w:rsidP="00F87DC0">
            <w:pPr>
              <w:jc w:val="center"/>
              <w:rPr>
                <w:rFonts w:asciiTheme="minorBidi" w:hAnsiTheme="minorBidi"/>
                <w:sz w:val="28"/>
                <w:rtl/>
              </w:rPr>
            </w:pPr>
            <w:r w:rsidRPr="006156BC">
              <w:rPr>
                <w:rFonts w:ascii="Times New Roman" w:hAnsi="Times New Roman"/>
                <w:b w:val="0"/>
                <w:bCs/>
                <w:sz w:val="40"/>
                <w:szCs w:val="40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.15pt;margin-top:43.6pt;width:810.25pt;height:5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      <v:textbox>
                    <w:txbxContent>
                      <w:p w:rsidR="00313D19" w:rsidRDefault="00313D19"/>
                    </w:txbxContent>
                  </v:textbox>
                </v:shape>
              </w:pict>
            </w:r>
          </w:p>
        </w:tc>
      </w:tr>
      <w:tr w:rsidR="0006036E" w:rsidRPr="009968B0" w:rsidTr="00F87DC0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9968B0" w:rsidRDefault="0006036E" w:rsidP="00F87DC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968B0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12" w:type="dxa"/>
            <w:gridSpan w:val="6"/>
            <w:shd w:val="clear" w:color="auto" w:fill="D9D9D9" w:themeFill="background1" w:themeFillShade="D9"/>
          </w:tcPr>
          <w:p w:rsidR="0006036E" w:rsidRPr="009968B0" w:rsidRDefault="0006036E" w:rsidP="00F87DC0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9968B0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9968B0" w:rsidRDefault="0006036E" w:rsidP="000E50F6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9968B0">
        <w:rPr>
          <w:rFonts w:ascii="Times New Roman" w:hAnsi="Times New Roman"/>
          <w:b w:val="0"/>
          <w:bCs/>
          <w:sz w:val="40"/>
          <w:szCs w:val="40"/>
          <w:lang w:eastAsia="en-US"/>
        </w:rPr>
        <w:t xml:space="preserve"> 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>מחזור י"</w:t>
      </w:r>
      <w:r w:rsidR="00AD3354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ח</w:t>
      </w:r>
      <w:r w:rsidR="00FC01C3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 הראשון, </w:t>
      </w:r>
      <w:r w:rsidR="00040D07" w:rsidRPr="009968B0">
        <w:rPr>
          <w:rFonts w:ascii="Times New Roman" w:hAnsi="Times New Roman" w:hint="cs"/>
          <w:b w:val="0"/>
          <w:bCs/>
          <w:sz w:val="40"/>
          <w:szCs w:val="40"/>
          <w:rtl/>
        </w:rPr>
        <w:t>קיבוץ שובל</w:t>
      </w:r>
      <w:r w:rsidR="00040D07" w:rsidRPr="009968B0">
        <w:rPr>
          <w:rFonts w:ascii="Times New Roman" w:hAnsi="Times New Roman"/>
          <w:b w:val="0"/>
          <w:bCs/>
          <w:sz w:val="40"/>
          <w:szCs w:val="40"/>
          <w:rtl/>
        </w:rPr>
        <w:t xml:space="preserve">, </w:t>
      </w:r>
      <w:r w:rsidR="009968B0">
        <w:rPr>
          <w:rFonts w:ascii="Times New Roman" w:hAnsi="Times New Roman" w:hint="cs"/>
          <w:b w:val="0"/>
          <w:bCs/>
          <w:sz w:val="40"/>
          <w:szCs w:val="40"/>
          <w:rtl/>
        </w:rPr>
        <w:t xml:space="preserve">שבוע </w:t>
      </w:r>
      <w:r w:rsidR="008723FE">
        <w:rPr>
          <w:rFonts w:ascii="Times New Roman" w:hAnsi="Times New Roman" w:hint="cs"/>
          <w:b w:val="0"/>
          <w:bCs/>
          <w:sz w:val="40"/>
          <w:szCs w:val="40"/>
          <w:rtl/>
        </w:rPr>
        <w:t>3</w:t>
      </w:r>
      <w:r w:rsidR="000E50F6">
        <w:rPr>
          <w:rFonts w:ascii="Times New Roman" w:hAnsi="Times New Roman" w:hint="cs"/>
          <w:b w:val="0"/>
          <w:bCs/>
          <w:sz w:val="40"/>
          <w:szCs w:val="40"/>
          <w:rtl/>
        </w:rPr>
        <w:t>8, שבוע בנושא אהבה+</w:t>
      </w:r>
    </w:p>
    <w:sectPr w:rsidR="00085A42" w:rsidRPr="009968B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3C" w:rsidRDefault="007F2E3C" w:rsidP="00FC01C3">
      <w:r>
        <w:separator/>
      </w:r>
    </w:p>
  </w:endnote>
  <w:endnote w:type="continuationSeparator" w:id="0">
    <w:p w:rsidR="007F2E3C" w:rsidRDefault="007F2E3C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3C" w:rsidRDefault="007F2E3C" w:rsidP="00FC01C3">
      <w:r>
        <w:separator/>
      </w:r>
    </w:p>
  </w:footnote>
  <w:footnote w:type="continuationSeparator" w:id="0">
    <w:p w:rsidR="007F2E3C" w:rsidRDefault="007F2E3C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40D07"/>
    <w:rsid w:val="0006036E"/>
    <w:rsid w:val="00077A6E"/>
    <w:rsid w:val="00085A42"/>
    <w:rsid w:val="000C297B"/>
    <w:rsid w:val="000E50F6"/>
    <w:rsid w:val="000F1E09"/>
    <w:rsid w:val="00114CE6"/>
    <w:rsid w:val="00120259"/>
    <w:rsid w:val="001235D9"/>
    <w:rsid w:val="001257C5"/>
    <w:rsid w:val="001270E5"/>
    <w:rsid w:val="001317D2"/>
    <w:rsid w:val="00134F54"/>
    <w:rsid w:val="00146DBD"/>
    <w:rsid w:val="00146E0B"/>
    <w:rsid w:val="0016181A"/>
    <w:rsid w:val="00171715"/>
    <w:rsid w:val="00187C9F"/>
    <w:rsid w:val="001B4B41"/>
    <w:rsid w:val="00204790"/>
    <w:rsid w:val="002159F6"/>
    <w:rsid w:val="00246A8E"/>
    <w:rsid w:val="00250AC9"/>
    <w:rsid w:val="002510BA"/>
    <w:rsid w:val="002531F6"/>
    <w:rsid w:val="00267625"/>
    <w:rsid w:val="002B6528"/>
    <w:rsid w:val="002C1885"/>
    <w:rsid w:val="002C3514"/>
    <w:rsid w:val="002D7098"/>
    <w:rsid w:val="00300B4A"/>
    <w:rsid w:val="00312FC7"/>
    <w:rsid w:val="00313D19"/>
    <w:rsid w:val="0031478A"/>
    <w:rsid w:val="00331692"/>
    <w:rsid w:val="003476F6"/>
    <w:rsid w:val="003811E2"/>
    <w:rsid w:val="0038791E"/>
    <w:rsid w:val="003B3F37"/>
    <w:rsid w:val="003D28BC"/>
    <w:rsid w:val="003E233A"/>
    <w:rsid w:val="003E4CFA"/>
    <w:rsid w:val="003F01F2"/>
    <w:rsid w:val="004129BB"/>
    <w:rsid w:val="0043717D"/>
    <w:rsid w:val="004531D3"/>
    <w:rsid w:val="0045599F"/>
    <w:rsid w:val="00455C02"/>
    <w:rsid w:val="00455DE1"/>
    <w:rsid w:val="0047033F"/>
    <w:rsid w:val="00495482"/>
    <w:rsid w:val="004B59D0"/>
    <w:rsid w:val="004E0253"/>
    <w:rsid w:val="004F7A42"/>
    <w:rsid w:val="0050440A"/>
    <w:rsid w:val="005108E6"/>
    <w:rsid w:val="00521369"/>
    <w:rsid w:val="00551559"/>
    <w:rsid w:val="005807ED"/>
    <w:rsid w:val="005842E5"/>
    <w:rsid w:val="00584A70"/>
    <w:rsid w:val="005953B7"/>
    <w:rsid w:val="005D1AC3"/>
    <w:rsid w:val="005E04EC"/>
    <w:rsid w:val="005F2EC8"/>
    <w:rsid w:val="005F5ED6"/>
    <w:rsid w:val="005F78F1"/>
    <w:rsid w:val="006139DE"/>
    <w:rsid w:val="006156BC"/>
    <w:rsid w:val="0062042B"/>
    <w:rsid w:val="00625F16"/>
    <w:rsid w:val="0064733B"/>
    <w:rsid w:val="00687A02"/>
    <w:rsid w:val="006A5450"/>
    <w:rsid w:val="006F2FD6"/>
    <w:rsid w:val="00702EBC"/>
    <w:rsid w:val="00724FE8"/>
    <w:rsid w:val="00765681"/>
    <w:rsid w:val="00775A34"/>
    <w:rsid w:val="00787D64"/>
    <w:rsid w:val="007956A9"/>
    <w:rsid w:val="007F2E3C"/>
    <w:rsid w:val="008025A8"/>
    <w:rsid w:val="00807287"/>
    <w:rsid w:val="00807DED"/>
    <w:rsid w:val="00817CA2"/>
    <w:rsid w:val="008434EA"/>
    <w:rsid w:val="008437ED"/>
    <w:rsid w:val="008723FE"/>
    <w:rsid w:val="00876D7B"/>
    <w:rsid w:val="008A0739"/>
    <w:rsid w:val="008A2B12"/>
    <w:rsid w:val="009209DA"/>
    <w:rsid w:val="00921A1B"/>
    <w:rsid w:val="00942434"/>
    <w:rsid w:val="00946A21"/>
    <w:rsid w:val="00955742"/>
    <w:rsid w:val="0096623C"/>
    <w:rsid w:val="00967AC8"/>
    <w:rsid w:val="00976E1F"/>
    <w:rsid w:val="009968B0"/>
    <w:rsid w:val="009C5C8E"/>
    <w:rsid w:val="009F1D00"/>
    <w:rsid w:val="009F2CA4"/>
    <w:rsid w:val="00A01648"/>
    <w:rsid w:val="00A13CAB"/>
    <w:rsid w:val="00A16948"/>
    <w:rsid w:val="00A27AF5"/>
    <w:rsid w:val="00A571C0"/>
    <w:rsid w:val="00A7545D"/>
    <w:rsid w:val="00A872D4"/>
    <w:rsid w:val="00A9261F"/>
    <w:rsid w:val="00A97C4E"/>
    <w:rsid w:val="00AC4CA1"/>
    <w:rsid w:val="00AC5211"/>
    <w:rsid w:val="00AD05B2"/>
    <w:rsid w:val="00AD3354"/>
    <w:rsid w:val="00AD6F05"/>
    <w:rsid w:val="00B02A8E"/>
    <w:rsid w:val="00B20636"/>
    <w:rsid w:val="00B24E21"/>
    <w:rsid w:val="00B367AF"/>
    <w:rsid w:val="00B45F7A"/>
    <w:rsid w:val="00B5108E"/>
    <w:rsid w:val="00B529F3"/>
    <w:rsid w:val="00B53BDA"/>
    <w:rsid w:val="00B8040D"/>
    <w:rsid w:val="00B9016B"/>
    <w:rsid w:val="00B96800"/>
    <w:rsid w:val="00BA167C"/>
    <w:rsid w:val="00BA6F39"/>
    <w:rsid w:val="00BE6467"/>
    <w:rsid w:val="00C20723"/>
    <w:rsid w:val="00C31283"/>
    <w:rsid w:val="00C411B6"/>
    <w:rsid w:val="00C414ED"/>
    <w:rsid w:val="00C47674"/>
    <w:rsid w:val="00C53557"/>
    <w:rsid w:val="00C629F0"/>
    <w:rsid w:val="00C70B81"/>
    <w:rsid w:val="00C9178C"/>
    <w:rsid w:val="00CA40E5"/>
    <w:rsid w:val="00CA4AD2"/>
    <w:rsid w:val="00CD21CF"/>
    <w:rsid w:val="00CE22F3"/>
    <w:rsid w:val="00D01887"/>
    <w:rsid w:val="00D04E9E"/>
    <w:rsid w:val="00D14FD3"/>
    <w:rsid w:val="00D23691"/>
    <w:rsid w:val="00D407AC"/>
    <w:rsid w:val="00D40BDD"/>
    <w:rsid w:val="00D4557C"/>
    <w:rsid w:val="00D53FB8"/>
    <w:rsid w:val="00D5778B"/>
    <w:rsid w:val="00D71A24"/>
    <w:rsid w:val="00DA027F"/>
    <w:rsid w:val="00DB1E12"/>
    <w:rsid w:val="00DB4FB9"/>
    <w:rsid w:val="00DC0F4B"/>
    <w:rsid w:val="00DD5A14"/>
    <w:rsid w:val="00DE3863"/>
    <w:rsid w:val="00DF0675"/>
    <w:rsid w:val="00E07130"/>
    <w:rsid w:val="00E24CDE"/>
    <w:rsid w:val="00E26699"/>
    <w:rsid w:val="00E33B18"/>
    <w:rsid w:val="00E51E74"/>
    <w:rsid w:val="00E94B59"/>
    <w:rsid w:val="00EA394E"/>
    <w:rsid w:val="00EA61EB"/>
    <w:rsid w:val="00EB2B66"/>
    <w:rsid w:val="00F00632"/>
    <w:rsid w:val="00F06C7D"/>
    <w:rsid w:val="00F50468"/>
    <w:rsid w:val="00F71CE2"/>
    <w:rsid w:val="00F775DC"/>
    <w:rsid w:val="00F87DC0"/>
    <w:rsid w:val="00FA6B1D"/>
    <w:rsid w:val="00FC01C3"/>
    <w:rsid w:val="00F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2015-05-17T11:13:00Z</cp:lastPrinted>
  <dcterms:created xsi:type="dcterms:W3CDTF">2015-05-17T11:14:00Z</dcterms:created>
  <dcterms:modified xsi:type="dcterms:W3CDTF">2015-05-17T11:14:00Z</dcterms:modified>
</cp:coreProperties>
</file>